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502"/>
      </w:tblGrid>
      <w:tr w:rsidR="00CF5201" w:rsidRPr="00C25006" w14:paraId="474180D6" w14:textId="77777777" w:rsidTr="004E79BD">
        <w:trPr>
          <w:trHeight w:val="312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EF6E" w14:textId="3FDA8288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Wniosek o objęcie ruchomym czasem pracy</w:t>
            </w:r>
          </w:p>
          <w:p w14:paraId="3CCE7073" w14:textId="77777777" w:rsidR="007B59BE" w:rsidRPr="00C25006" w:rsidRDefault="007B59BE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B30B94C" w14:textId="4BEEDA0D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C25006" w14:paraId="7C29E0AA" w14:textId="77777777" w:rsidTr="004E79BD">
        <w:trPr>
          <w:trHeight w:val="219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5EB2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9B0B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F5201" w:rsidRPr="00C25006" w14:paraId="6E334FDF" w14:textId="77777777" w:rsidTr="004E79BD">
        <w:trPr>
          <w:trHeight w:val="504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DAB5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Imię i nazwisko pracownika</w:t>
            </w:r>
          </w:p>
        </w:tc>
        <w:tc>
          <w:tcPr>
            <w:tcW w:w="5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42D2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C25006" w14:paraId="00C22A63" w14:textId="77777777" w:rsidTr="004E79BD">
        <w:trPr>
          <w:trHeight w:val="504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1932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Jednostka organizacyjna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5E51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C25006" w14:paraId="7FE2DAB0" w14:textId="77777777" w:rsidTr="004E79BD">
        <w:trPr>
          <w:trHeight w:val="504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CD17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BCE1" w14:textId="77777777" w:rsidR="00CF5201" w:rsidRPr="00C25006" w:rsidRDefault="00CF5201" w:rsidP="00C2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1542E06" w14:textId="77777777" w:rsidR="00CF5201" w:rsidRPr="00C25006" w:rsidRDefault="00CF52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5438"/>
      </w:tblGrid>
      <w:tr w:rsidR="00CF5201" w:rsidRPr="00C25006" w14:paraId="4FA3CB90" w14:textId="77777777" w:rsidTr="004E79BD">
        <w:trPr>
          <w:trHeight w:val="879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94524" w14:textId="68D5DE84" w:rsidR="00CF5201" w:rsidRPr="00C25006" w:rsidRDefault="00CF5201" w:rsidP="00A33D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 podstawie art. 140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1 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§ 2 ustawy z dnia 26 czerwca 1974 r. Kodeks pracy, w związku z § 23 </w:t>
            </w:r>
            <w:r w:rsidR="007373C1"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ust. 3 Regulaminu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Pracy Śląskiego Uniwersytetu Medycznego w Katowicach </w:t>
            </w: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wnioskuję </w:t>
            </w:r>
            <w:r w:rsidR="00C17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 obj</w:t>
            </w:r>
            <w:r w:rsidR="00A33D9A"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ęcie mnie ruchomym czasem pracy w okresie </w:t>
            </w:r>
            <w:r w:rsidR="00A33D9A"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 ……………</w:t>
            </w:r>
            <w:r w:rsidR="00D96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…….do………….</w:t>
            </w:r>
          </w:p>
          <w:p w14:paraId="066E46EE" w14:textId="77777777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C25006" w14:paraId="32B9856D" w14:textId="77777777" w:rsidTr="004E79BD">
        <w:trPr>
          <w:trHeight w:val="1008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B9A9F" w14:textId="77777777" w:rsidR="007373C1" w:rsidRPr="00C25006" w:rsidRDefault="007373C1" w:rsidP="00114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74119CE" w14:textId="5CE44E35" w:rsidR="00A33D9A" w:rsidRPr="00C25006" w:rsidRDefault="00A33D9A" w:rsidP="00A33D9A">
            <w:pPr>
              <w:spacing w:after="0" w:line="276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Jednocześnie przyjmuję do wiadomości, że wydana zgoda może w każdym </w:t>
            </w:r>
            <w:r w:rsidR="007C6CB9"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czasie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zostać cofnięta.</w:t>
            </w:r>
          </w:p>
          <w:p w14:paraId="5C6AD421" w14:textId="77777777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148E188" w14:textId="77777777" w:rsidR="00CF5201" w:rsidRPr="00C25006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958E93B" w14:textId="173F450E" w:rsidR="00CF5201" w:rsidRPr="00C25006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Uzasadnienie</w:t>
            </w:r>
          </w:p>
          <w:p w14:paraId="32F83DD9" w14:textId="77777777" w:rsidR="00CF5201" w:rsidRPr="00C25006" w:rsidRDefault="00CF5201" w:rsidP="004E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8697742" w14:textId="6B3415CB" w:rsidR="00CF5201" w:rsidRPr="00C25006" w:rsidRDefault="00CF5201" w:rsidP="004E7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17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</w:t>
            </w:r>
          </w:p>
          <w:p w14:paraId="01111F7C" w14:textId="05766B75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8F178F2" w14:textId="77777777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F5201" w:rsidRPr="00C25006" w14:paraId="79B5CE6C" w14:textId="77777777" w:rsidTr="00A33D9A">
        <w:trPr>
          <w:trHeight w:val="288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7DB4" w14:textId="77777777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F232F14" w14:textId="1DE314F1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data ……………….………….</w:t>
            </w: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9832" w14:textId="77777777" w:rsidR="00A75D37" w:rsidRPr="00C25006" w:rsidRDefault="00A75D3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3D1FBCE" w14:textId="33A315C0" w:rsidR="00CF5201" w:rsidRPr="00C25006" w:rsidRDefault="003927A9" w:rsidP="003927A9">
            <w:pPr>
              <w:spacing w:after="0" w:line="240" w:lineRule="auto"/>
              <w:ind w:left="1257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Podpis pracownika </w:t>
            </w:r>
            <w:r w:rsidR="00CF5201"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</w:t>
            </w:r>
            <w:r w:rsidR="00C17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………………………..</w:t>
            </w:r>
          </w:p>
        </w:tc>
      </w:tr>
      <w:tr w:rsidR="00A75D37" w:rsidRPr="00C25006" w14:paraId="7D8CDE15" w14:textId="77777777" w:rsidTr="00A33D9A">
        <w:trPr>
          <w:trHeight w:val="288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3017E" w14:textId="77777777" w:rsidR="00A75D37" w:rsidRPr="00C25006" w:rsidRDefault="00A75D3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D35FC" w14:textId="77777777" w:rsidR="00A75D37" w:rsidRPr="00C25006" w:rsidRDefault="00A75D3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50C4808E" w14:textId="758851D7" w:rsidR="00CF5201" w:rsidRPr="00C25006" w:rsidRDefault="00CF5201">
      <w:pPr>
        <w:rPr>
          <w:rFonts w:ascii="Times New Roman" w:hAnsi="Times New Roman" w:cs="Times New Roman"/>
          <w:sz w:val="24"/>
          <w:szCs w:val="24"/>
        </w:rPr>
      </w:pPr>
    </w:p>
    <w:p w14:paraId="7BBB84AF" w14:textId="77777777" w:rsidR="00587B0D" w:rsidRPr="00C25006" w:rsidRDefault="00587B0D">
      <w:pPr>
        <w:rPr>
          <w:rFonts w:ascii="Times New Roman" w:hAnsi="Times New Roman" w:cs="Times New Roman"/>
          <w:sz w:val="24"/>
          <w:szCs w:val="24"/>
        </w:rPr>
      </w:pPr>
    </w:p>
    <w:p w14:paraId="2B0BC4FD" w14:textId="790AFF98" w:rsidR="00CF5201" w:rsidRPr="00C25006" w:rsidRDefault="00CF5201" w:rsidP="00CF520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5006">
        <w:rPr>
          <w:rFonts w:ascii="Times New Roman" w:hAnsi="Times New Roman" w:cs="Times New Roman"/>
          <w:b/>
          <w:bCs/>
          <w:sz w:val="24"/>
          <w:szCs w:val="24"/>
          <w:u w:val="single"/>
        </w:rPr>
        <w:t>Opinia Bezpośredniego Przełożonego: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F5201" w:rsidRPr="00C25006" w14:paraId="582E25AF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CC29" w14:textId="0DAD18B5" w:rsidR="00CF5201" w:rsidRDefault="00D8338D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F38F6D" wp14:editId="76BD66EC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-48260</wp:posOffset>
                      </wp:positionV>
                      <wp:extent cx="257175" cy="247650"/>
                      <wp:effectExtent l="0" t="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0809A" id="Prostokąt 5" o:spid="_x0000_s1026" style="position:absolute;margin-left:15.65pt;margin-top:-3.8pt;width:20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" fillcolor="window" strokecolor="#2f528f" strokeweight="1pt"/>
                  </w:pict>
                </mc:Fallback>
              </mc:AlternateContent>
            </w:r>
            <w:r w:rsidR="00F93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</w:t>
            </w:r>
            <w:r w:rsidR="00AB7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Pozytywna</w:t>
            </w:r>
          </w:p>
          <w:p w14:paraId="456271CE" w14:textId="578013D1" w:rsidR="002F2CF9" w:rsidRDefault="00215059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72DB40" wp14:editId="4E97F843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160655</wp:posOffset>
                      </wp:positionV>
                      <wp:extent cx="257175" cy="257175"/>
                      <wp:effectExtent l="0" t="0" r="28575" b="2857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8877B" id="Prostokąt 6" o:spid="_x0000_s1026" style="position:absolute;margin-left:15.6pt;margin-top:12.65pt;width:20.25pt;height:20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" fillcolor="window" strokecolor="#2f528f" strokeweight="1pt"/>
                  </w:pict>
                </mc:Fallback>
              </mc:AlternateContent>
            </w:r>
          </w:p>
          <w:p w14:paraId="3E76189B" w14:textId="0B1C4B44" w:rsidR="002F2CF9" w:rsidRPr="00C25006" w:rsidRDefault="00215059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</w:t>
            </w:r>
            <w:r w:rsidR="00D83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Negatywna</w:t>
            </w:r>
          </w:p>
          <w:p w14:paraId="60B4C1E3" w14:textId="77777777" w:rsidR="002C725E" w:rsidRDefault="002C725E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994AFEE" w14:textId="117F0187" w:rsidR="00CF5201" w:rsidRPr="00C25006" w:rsidRDefault="00CF5201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</w:t>
            </w:r>
            <w:r w:rsidR="0002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</w:t>
            </w:r>
          </w:p>
        </w:tc>
      </w:tr>
      <w:tr w:rsidR="00CF5201" w:rsidRPr="00C25006" w14:paraId="317DFC36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9DE3" w14:textId="0C94DB00" w:rsidR="00CF5201" w:rsidRPr="00C25006" w:rsidRDefault="00CF5201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…………………………………………………………………………………………………………………………………………………………</w:t>
            </w:r>
            <w:r w:rsidR="0002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</w:t>
            </w:r>
          </w:p>
        </w:tc>
      </w:tr>
      <w:tr w:rsidR="00CF5201" w:rsidRPr="00C25006" w14:paraId="6D68E65A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E23C" w14:textId="57E98996" w:rsidR="00CF5201" w:rsidRDefault="00CF5201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</w:t>
            </w:r>
          </w:p>
          <w:p w14:paraId="355026AB" w14:textId="77777777" w:rsidR="00A3609B" w:rsidRPr="00C25006" w:rsidRDefault="00A3609B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481D41C" w14:textId="77777777" w:rsidR="00CF5201" w:rsidRPr="00C25006" w:rsidRDefault="00CF5201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9416913" w14:textId="35E1DA56" w:rsidR="00CF5201" w:rsidRPr="00C25006" w:rsidRDefault="00CF5201" w:rsidP="00A33D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984E8FF" w14:textId="3C801F44" w:rsidR="00EF4AE7" w:rsidRPr="00C25006" w:rsidRDefault="00CF5201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006">
        <w:rPr>
          <w:rFonts w:ascii="Times New Roman" w:hAnsi="Times New Roman" w:cs="Times New Roman"/>
          <w:b/>
          <w:bCs/>
          <w:sz w:val="24"/>
          <w:szCs w:val="24"/>
        </w:rPr>
        <w:t>Jednocześnie, jako Kier</w:t>
      </w:r>
      <w:r w:rsidR="00EF4AE7" w:rsidRPr="00C25006">
        <w:rPr>
          <w:rFonts w:ascii="Times New Roman" w:hAnsi="Times New Roman" w:cs="Times New Roman"/>
          <w:b/>
          <w:bCs/>
          <w:sz w:val="24"/>
          <w:szCs w:val="24"/>
        </w:rPr>
        <w:t>ownik Jednostki Organizacyjnej oświadczam</w:t>
      </w:r>
      <w:r w:rsidR="00A33D9A" w:rsidRPr="00C25006">
        <w:rPr>
          <w:rFonts w:ascii="Times New Roman" w:hAnsi="Times New Roman" w:cs="Times New Roman"/>
          <w:b/>
          <w:bCs/>
          <w:sz w:val="24"/>
          <w:szCs w:val="24"/>
        </w:rPr>
        <w:t>, że</w:t>
      </w:r>
      <w:r w:rsidR="00EF4AE7" w:rsidRPr="00C250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052621" w14:textId="22135C68" w:rsidR="00CF5201" w:rsidRPr="00C25006" w:rsidRDefault="00CF5201" w:rsidP="00C31E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006">
        <w:rPr>
          <w:rFonts w:ascii="Times New Roman" w:hAnsi="Times New Roman" w:cs="Times New Roman"/>
          <w:b/>
          <w:bCs/>
          <w:sz w:val="24"/>
          <w:szCs w:val="24"/>
        </w:rPr>
        <w:t xml:space="preserve">objęcie pracownika ruchomym czasem pracy </w:t>
      </w:r>
      <w:r w:rsidRPr="00C25006">
        <w:rPr>
          <w:rFonts w:ascii="Times New Roman" w:hAnsi="Times New Roman" w:cs="Times New Roman"/>
          <w:b/>
          <w:bCs/>
          <w:sz w:val="24"/>
          <w:szCs w:val="24"/>
          <w:u w:val="single"/>
        </w:rPr>
        <w:t>nie spowoduje skrócenia godzin funkcjonowania jednostki organizacyjnej Uczelni</w:t>
      </w:r>
      <w:r w:rsidRPr="00C25006">
        <w:rPr>
          <w:rFonts w:ascii="Times New Roman" w:hAnsi="Times New Roman" w:cs="Times New Roman"/>
          <w:b/>
          <w:bCs/>
          <w:sz w:val="24"/>
          <w:szCs w:val="24"/>
        </w:rPr>
        <w:t xml:space="preserve"> działającej w godzinach od 7:30 do 15:30</w:t>
      </w:r>
      <w:r w:rsidR="001A50D3" w:rsidRPr="00C25006">
        <w:rPr>
          <w:rFonts w:ascii="Times New Roman" w:hAnsi="Times New Roman" w:cs="Times New Roman"/>
          <w:b/>
          <w:bCs/>
          <w:sz w:val="24"/>
          <w:szCs w:val="24"/>
        </w:rPr>
        <w:t xml:space="preserve"> a tym samym nie naruszy § 23 ust. 7 i 8 Regulaminu Pracy Śląskiego Uniwersytetu Medycznego</w:t>
      </w:r>
      <w:r w:rsidR="007802B0" w:rsidRPr="00C250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0D3" w:rsidRPr="00C25006">
        <w:rPr>
          <w:rFonts w:ascii="Times New Roman" w:hAnsi="Times New Roman" w:cs="Times New Roman"/>
          <w:b/>
          <w:bCs/>
          <w:sz w:val="24"/>
          <w:szCs w:val="24"/>
        </w:rPr>
        <w:t>w Katowicach</w:t>
      </w:r>
    </w:p>
    <w:p w14:paraId="13574B74" w14:textId="6330A791" w:rsidR="00EF4AE7" w:rsidRPr="00C25006" w:rsidRDefault="00EF4AE7" w:rsidP="00C31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C2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objęcie pracownika ruchomym czasem pracy nie będzie naruszać prawa pracownika do odpoczynku, o którym mowa w art.132 i art. 133 Kodeksu pracy</w:t>
      </w:r>
      <w:r w:rsidR="007B59BE" w:rsidRPr="00C2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  <w:r w:rsidRPr="00C2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7B59BE" w:rsidRPr="00C2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zgodnie z którym </w:t>
      </w:r>
      <w:r w:rsidRPr="00C250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„pracownikowi przysługuje w każdym tygodniu prawo do co najmniej 35 godzin nieprzerwanego odpoczynku, obejmującego co najmniej 11 godzin nieprzerwanego odpoczynku dobowego”.</w:t>
      </w:r>
    </w:p>
    <w:p w14:paraId="6C85A306" w14:textId="77777777" w:rsidR="00EF4AE7" w:rsidRPr="00C25006" w:rsidRDefault="00EF4AE7" w:rsidP="00CF520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644"/>
      </w:tblGrid>
      <w:tr w:rsidR="00CF5201" w:rsidRPr="00C25006" w14:paraId="0A60F92E" w14:textId="77777777" w:rsidTr="00B174B7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761C" w14:textId="77777777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F06FF4A" w14:textId="6B9C9545" w:rsidR="00CF5201" w:rsidRPr="00C25006" w:rsidRDefault="00CF5201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data ……………….………….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A209" w14:textId="0B420128" w:rsidR="00CF5201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pieczątka i podpis</w:t>
            </w:r>
            <w:r w:rsidR="00CF5201"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……………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CF5201"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…………………….</w:t>
            </w:r>
          </w:p>
        </w:tc>
      </w:tr>
    </w:tbl>
    <w:p w14:paraId="3A2AF9E7" w14:textId="1DC1D575" w:rsidR="00B174B7" w:rsidRPr="00C25006" w:rsidRDefault="00B174B7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05A54" w14:textId="77777777" w:rsidR="007B59BE" w:rsidRPr="00C25006" w:rsidRDefault="007B59BE" w:rsidP="00B174B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160732" w14:textId="7149002F" w:rsidR="00B174B7" w:rsidRPr="00C25006" w:rsidRDefault="00B174B7" w:rsidP="00B174B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5006">
        <w:rPr>
          <w:rFonts w:ascii="Times New Roman" w:hAnsi="Times New Roman" w:cs="Times New Roman"/>
          <w:b/>
          <w:bCs/>
          <w:sz w:val="24"/>
          <w:szCs w:val="24"/>
          <w:u w:val="single"/>
        </w:rPr>
        <w:t>Decyzja Kanclerza: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174B7" w:rsidRPr="00C25006" w14:paraId="65DD643C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A777" w14:textId="4FF48B6C" w:rsidR="007B59BE" w:rsidRPr="00C25006" w:rsidRDefault="004C726A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A1BBEA" wp14:editId="52108F8B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104140</wp:posOffset>
                      </wp:positionV>
                      <wp:extent cx="238125" cy="266700"/>
                      <wp:effectExtent l="0" t="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5AD9D" id="Prostokąt 2" o:spid="_x0000_s1026" style="position:absolute;margin-left:24.65pt;margin-top:8.2pt;width:18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" fillcolor="white [3212]" strokecolor="#1f3763 [1604]" strokeweight="1pt"/>
                  </w:pict>
                </mc:Fallback>
              </mc:AlternateContent>
            </w:r>
          </w:p>
          <w:p w14:paraId="1F1063B0" w14:textId="317AD35B" w:rsidR="00327A99" w:rsidRPr="00D85894" w:rsidRDefault="00215059" w:rsidP="000616BC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     </w:t>
            </w:r>
            <w:r w:rsidR="00B174B7" w:rsidRPr="00D8589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Wyrażam zgodę</w:t>
            </w:r>
            <w:r w:rsidR="00A33D9A" w:rsidRPr="00D8589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33CE655" w14:textId="754DEF95" w:rsidR="00327A99" w:rsidRPr="00D85894" w:rsidRDefault="00327A99" w:rsidP="000616BC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136DC" wp14:editId="23AF874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158750</wp:posOffset>
                      </wp:positionV>
                      <wp:extent cx="238125" cy="23812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3AF8A" id="Prostokąt 3" o:spid="_x0000_s1026" style="position:absolute;margin-left:24.65pt;margin-top:12.5pt;width:18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" fillcolor="white [3212]" strokecolor="#1f3763 [1604]" strokeweight="1pt"/>
                  </w:pict>
                </mc:Fallback>
              </mc:AlternateContent>
            </w:r>
          </w:p>
          <w:p w14:paraId="0DC30354" w14:textId="59814FE2" w:rsidR="00B174B7" w:rsidRPr="00D85894" w:rsidRDefault="00215059" w:rsidP="000616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B174B7" w:rsidRPr="00D85894">
              <w:rPr>
                <w:rFonts w:ascii="Times New Roman" w:hAnsi="Times New Roman" w:cs="Times New Roman"/>
              </w:rPr>
              <w:t>Nie wyrażam zgody</w:t>
            </w:r>
            <w:r w:rsidR="00327A99" w:rsidRPr="00D85894">
              <w:rPr>
                <w:rFonts w:ascii="Times New Roman" w:hAnsi="Times New Roman" w:cs="Times New Roman"/>
              </w:rPr>
              <w:t xml:space="preserve"> </w:t>
            </w:r>
          </w:p>
          <w:p w14:paraId="463D03ED" w14:textId="2DCC814D" w:rsidR="00B174B7" w:rsidRPr="00C25006" w:rsidRDefault="00B174B7" w:rsidP="004E7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F56D23" w14:textId="7C5DC126" w:rsidR="001071E8" w:rsidRPr="00C25006" w:rsidRDefault="001071E8" w:rsidP="00C17D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 objęcie Pracownika ruchomym czasem pracy w okresie od……………</w:t>
            </w:r>
            <w:r w:rsidR="0037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.do………………</w:t>
            </w:r>
          </w:p>
          <w:p w14:paraId="410A4A3D" w14:textId="7D181F48" w:rsidR="00B174B7" w:rsidRPr="00C25006" w:rsidRDefault="00B174B7" w:rsidP="00C17D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45A7E59" w14:textId="77777777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3B90BA9" w14:textId="1D0149E8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57D1854" w14:textId="77777777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D6354B5" w14:textId="46DF8E4F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data ……………….………….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ab/>
              <w:t xml:space="preserve">           pieczątka</w:t>
            </w:r>
            <w:r w:rsidR="0037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podpis………</w:t>
            </w:r>
            <w:r w:rsidR="0037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………………………..</w:t>
            </w:r>
          </w:p>
          <w:p w14:paraId="752A879C" w14:textId="77777777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6A0FB58" w14:textId="77777777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786C6A5" w14:textId="18D75AFA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Uwagi dodatkowe*</w:t>
            </w:r>
          </w:p>
          <w:p w14:paraId="36B55728" w14:textId="518E452E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</w:t>
            </w:r>
          </w:p>
        </w:tc>
      </w:tr>
      <w:tr w:rsidR="00B174B7" w:rsidRPr="00C25006" w14:paraId="3A32B78D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2F4E" w14:textId="36324FCE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</w:t>
            </w:r>
          </w:p>
        </w:tc>
      </w:tr>
      <w:tr w:rsidR="00B174B7" w:rsidRPr="00C25006" w14:paraId="15782D87" w14:textId="77777777" w:rsidTr="004E79BD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6B92" w14:textId="18E49FFC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25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  <w:r w:rsidR="0063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</w:t>
            </w:r>
          </w:p>
          <w:p w14:paraId="2C03A797" w14:textId="77777777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34126BF" w14:textId="77777777" w:rsidR="00B174B7" w:rsidRPr="00C25006" w:rsidRDefault="00B174B7" w:rsidP="004E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026A85F" w14:textId="77777777" w:rsidR="00B174B7" w:rsidRPr="00C25006" w:rsidRDefault="00B174B7" w:rsidP="00CF52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174B7" w:rsidRPr="00C2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11B3"/>
    <w:multiLevelType w:val="hybridMultilevel"/>
    <w:tmpl w:val="6CF450D4"/>
    <w:lvl w:ilvl="0" w:tplc="81E0E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56205"/>
    <w:multiLevelType w:val="hybridMultilevel"/>
    <w:tmpl w:val="49828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EBF"/>
    <w:rsid w:val="000269FB"/>
    <w:rsid w:val="000616BC"/>
    <w:rsid w:val="001071E8"/>
    <w:rsid w:val="00114ACB"/>
    <w:rsid w:val="001A50D3"/>
    <w:rsid w:val="001B2B54"/>
    <w:rsid w:val="00215059"/>
    <w:rsid w:val="00271F40"/>
    <w:rsid w:val="002C725E"/>
    <w:rsid w:val="002F2CF9"/>
    <w:rsid w:val="00327A99"/>
    <w:rsid w:val="00372C1B"/>
    <w:rsid w:val="003835A5"/>
    <w:rsid w:val="003927A9"/>
    <w:rsid w:val="00485EBF"/>
    <w:rsid w:val="004C726A"/>
    <w:rsid w:val="004F0FBE"/>
    <w:rsid w:val="00512907"/>
    <w:rsid w:val="0051341E"/>
    <w:rsid w:val="00587B0D"/>
    <w:rsid w:val="00601B31"/>
    <w:rsid w:val="006356EA"/>
    <w:rsid w:val="00666525"/>
    <w:rsid w:val="007373C1"/>
    <w:rsid w:val="007802B0"/>
    <w:rsid w:val="007B59BE"/>
    <w:rsid w:val="007C6CB9"/>
    <w:rsid w:val="00856733"/>
    <w:rsid w:val="00886694"/>
    <w:rsid w:val="009D47A1"/>
    <w:rsid w:val="009D785D"/>
    <w:rsid w:val="00A11351"/>
    <w:rsid w:val="00A33D9A"/>
    <w:rsid w:val="00A3609B"/>
    <w:rsid w:val="00A57911"/>
    <w:rsid w:val="00A75D37"/>
    <w:rsid w:val="00A83F6A"/>
    <w:rsid w:val="00AB75A8"/>
    <w:rsid w:val="00B174B7"/>
    <w:rsid w:val="00B857B4"/>
    <w:rsid w:val="00BB741A"/>
    <w:rsid w:val="00C1736D"/>
    <w:rsid w:val="00C17D13"/>
    <w:rsid w:val="00C25006"/>
    <w:rsid w:val="00C31E67"/>
    <w:rsid w:val="00CA2DDD"/>
    <w:rsid w:val="00CF5201"/>
    <w:rsid w:val="00D8338D"/>
    <w:rsid w:val="00D85894"/>
    <w:rsid w:val="00D960F5"/>
    <w:rsid w:val="00E05F9D"/>
    <w:rsid w:val="00E80188"/>
    <w:rsid w:val="00EA4088"/>
    <w:rsid w:val="00EF4AE7"/>
    <w:rsid w:val="00F473E0"/>
    <w:rsid w:val="00F93B4E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F261"/>
  <w15:chartTrackingRefBased/>
  <w15:docId w15:val="{57291BF8-2C74-422B-A8C9-268756B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2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6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Szeląg</dc:creator>
  <cp:keywords/>
  <dc:description/>
  <cp:lastModifiedBy>Beata Urbańczyk</cp:lastModifiedBy>
  <cp:revision>2</cp:revision>
  <cp:lastPrinted>2024-11-21T11:19:00Z</cp:lastPrinted>
  <dcterms:created xsi:type="dcterms:W3CDTF">2024-11-22T13:05:00Z</dcterms:created>
  <dcterms:modified xsi:type="dcterms:W3CDTF">2024-11-22T13:05:00Z</dcterms:modified>
</cp:coreProperties>
</file>